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7C47" w14:textId="77777777" w:rsidR="00A17640" w:rsidRPr="005F7252" w:rsidRDefault="00A17640">
      <w:p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Elérhetőségi adatok:</w:t>
      </w:r>
    </w:p>
    <w:p w14:paraId="3769AE5F" w14:textId="7B0578C6" w:rsidR="004A14E4" w:rsidRPr="005F7252" w:rsidRDefault="00A17640" w:rsidP="00ED3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Hivatalos név (teljes név):</w:t>
      </w:r>
    </w:p>
    <w:p w14:paraId="62DA8B11" w14:textId="4D7C430F" w:rsidR="00A17640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Szentgotthárdi Szakosított Otthon </w:t>
      </w:r>
    </w:p>
    <w:p w14:paraId="3325729D" w14:textId="77777777" w:rsidR="004A14E4" w:rsidRPr="005F7252" w:rsidRDefault="004A14E4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974E3" w14:textId="77777777" w:rsidR="00ED302D" w:rsidRPr="005F7252" w:rsidRDefault="00A17640" w:rsidP="00ED30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Székhely:</w:t>
      </w:r>
    </w:p>
    <w:p w14:paraId="7F1DE1EB" w14:textId="46C6272B" w:rsidR="00A17640" w:rsidRPr="005F7252" w:rsidRDefault="00A17640" w:rsidP="00ED302D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9970 Szentgotthárd, Hunyadi u.29. </w:t>
      </w:r>
    </w:p>
    <w:p w14:paraId="35DD2B96" w14:textId="77777777" w:rsidR="004A14E4" w:rsidRPr="005F7252" w:rsidRDefault="004A14E4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F9CA92" w14:textId="77777777" w:rsidR="004A14E4" w:rsidRPr="005F7252" w:rsidRDefault="00A17640" w:rsidP="00A176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Postacím (postafiók szerinti címe) </w:t>
      </w:r>
    </w:p>
    <w:p w14:paraId="6C42797D" w14:textId="0A63EFF9" w:rsidR="00A17640" w:rsidRPr="005F7252" w:rsidRDefault="00A17640" w:rsidP="004A14E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9971 Szentgotthárd, Pf.44 </w:t>
      </w:r>
    </w:p>
    <w:p w14:paraId="4BAC6FB9" w14:textId="77777777" w:rsidR="004A14E4" w:rsidRPr="005F7252" w:rsidRDefault="004A14E4" w:rsidP="00C57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A4D8FA4" w14:textId="3E56A956" w:rsidR="00A17640" w:rsidRPr="005F7252" w:rsidRDefault="00A17640" w:rsidP="00A176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Telefonszám (nemzetközi vagy belföldi számként, utóbbi esetben körzetszámmal, illetve szolgáltatás- vagy hálózatkijelölő számmal):</w:t>
      </w:r>
    </w:p>
    <w:p w14:paraId="1DAB2408" w14:textId="77777777" w:rsidR="00C57F7B" w:rsidRPr="005F7252" w:rsidRDefault="00C57F7B" w:rsidP="00C57F7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50784BE" w14:textId="49920DF0" w:rsidR="00A17640" w:rsidRPr="005F7252" w:rsidRDefault="00C57F7B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A1764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06-94/552-560 (telefonközpont) </w:t>
      </w:r>
    </w:p>
    <w:p w14:paraId="032D9186" w14:textId="77777777" w:rsidR="00C57F7B" w:rsidRPr="005F7252" w:rsidRDefault="00C57F7B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7C9C7" w14:textId="77777777" w:rsidR="00A17640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Az innen kapcsolható mellékek: </w:t>
      </w:r>
    </w:p>
    <w:p w14:paraId="52A4E55D" w14:textId="4B87EBE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Mellékállomás</w:t>
      </w:r>
      <w:r w:rsidR="00B118C7" w:rsidRPr="005F72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252">
        <w:rPr>
          <w:rFonts w:ascii="Times New Roman" w:hAnsi="Times New Roman" w:cs="Times New Roman"/>
          <w:sz w:val="24"/>
          <w:szCs w:val="24"/>
        </w:rPr>
        <w:t xml:space="preserve">megnevezése:   </w:t>
      </w:r>
      <w:proofErr w:type="gramEnd"/>
      <w:r w:rsidRPr="005F7252">
        <w:rPr>
          <w:rFonts w:ascii="Times New Roman" w:hAnsi="Times New Roman" w:cs="Times New Roman"/>
          <w:sz w:val="24"/>
          <w:szCs w:val="24"/>
        </w:rPr>
        <w:t xml:space="preserve">           Mellék száma: </w:t>
      </w:r>
    </w:p>
    <w:p w14:paraId="696FD2A2" w14:textId="665C2DF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Intézményvezető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61 </w:t>
      </w:r>
    </w:p>
    <w:p w14:paraId="003EAF9F" w14:textId="69925A3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Titkárság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63 </w:t>
      </w:r>
    </w:p>
    <w:p w14:paraId="6A062BEC" w14:textId="014B9011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Gondnokság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64 </w:t>
      </w:r>
    </w:p>
    <w:p w14:paraId="063C4D82" w14:textId="0BE8C71C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Könyvelés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65</w:t>
      </w:r>
    </w:p>
    <w:p w14:paraId="67C22BE9" w14:textId="01CD9595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P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énzügy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19</w:t>
      </w:r>
    </w:p>
    <w:p w14:paraId="5B71FB5F" w14:textId="46F028FB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öltségvetési referens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66 </w:t>
      </w:r>
    </w:p>
    <w:p w14:paraId="31139E98" w14:textId="284827F1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Munkaügy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>1</w:t>
      </w:r>
      <w:r w:rsidRPr="005F7252">
        <w:rPr>
          <w:rFonts w:ascii="Times New Roman" w:hAnsi="Times New Roman" w:cs="Times New Roman"/>
          <w:sz w:val="24"/>
          <w:szCs w:val="24"/>
        </w:rPr>
        <w:t xml:space="preserve">7 </w:t>
      </w:r>
    </w:p>
    <w:p w14:paraId="232DC794" w14:textId="3A60DD4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Műszaki csoportvezető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68 </w:t>
      </w:r>
    </w:p>
    <w:p w14:paraId="087CD2C4" w14:textId="3115F696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Élelmezés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78</w:t>
      </w:r>
    </w:p>
    <w:p w14:paraId="39E3B154" w14:textId="32A1B3C2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Letéti pénztár </w:t>
      </w:r>
      <w:r w:rsidR="00C57F7B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52 </w:t>
      </w:r>
    </w:p>
    <w:p w14:paraId="55236C79" w14:textId="0079D61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Porta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20 </w:t>
      </w:r>
    </w:p>
    <w:p w14:paraId="23934F44" w14:textId="5D61131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Központi raktár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24 </w:t>
      </w:r>
    </w:p>
    <w:p w14:paraId="79C84AEA" w14:textId="39878DAF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Mosoda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22 </w:t>
      </w:r>
    </w:p>
    <w:p w14:paraId="4EC1C9B6" w14:textId="24B913F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Műhely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67 </w:t>
      </w:r>
    </w:p>
    <w:p w14:paraId="4D352DCE" w14:textId="40BF45E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Rendelő </w:t>
      </w:r>
      <w:r w:rsidR="007A1A92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73 </w:t>
      </w:r>
    </w:p>
    <w:p w14:paraId="693B4392" w14:textId="2E61795F" w:rsidR="00A17640" w:rsidRPr="005F7252" w:rsidRDefault="007A1A9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Orvosi szoba                 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28 </w:t>
      </w:r>
    </w:p>
    <w:p w14:paraId="00F87645" w14:textId="2120ACB9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Gyógyszertár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77 </w:t>
      </w:r>
    </w:p>
    <w:p w14:paraId="7831C0DF" w14:textId="711C353D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Intézmény vezető ápoló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ja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1C28">
        <w:rPr>
          <w:rFonts w:ascii="Times New Roman" w:hAnsi="Times New Roman" w:cs="Times New Roman"/>
          <w:sz w:val="24"/>
          <w:szCs w:val="24"/>
        </w:rPr>
        <w:t xml:space="preserve"> 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69 </w:t>
      </w:r>
    </w:p>
    <w:p w14:paraId="525787C4" w14:textId="1F11B867" w:rsidR="00D87BB8" w:rsidRPr="005F7252" w:rsidRDefault="00D87BB8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Ápolási egységvezető                                        41</w:t>
      </w:r>
    </w:p>
    <w:p w14:paraId="38C62D2D" w14:textId="692BEDE0" w:rsidR="00A17640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Háziorvos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84 </w:t>
      </w:r>
    </w:p>
    <w:p w14:paraId="4EE537FF" w14:textId="6AAA9238" w:rsidR="00A17640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Intézményi orvos </w:t>
      </w:r>
      <w:r w:rsidR="006A16D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87 </w:t>
      </w:r>
    </w:p>
    <w:p w14:paraId="627EE0DC" w14:textId="55518FD4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Pszichológus</w:t>
      </w:r>
      <w:r w:rsidR="001E5CB9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1E5CB9" w:rsidRPr="005F7252">
        <w:rPr>
          <w:rFonts w:ascii="Times New Roman" w:hAnsi="Times New Roman" w:cs="Times New Roman"/>
          <w:sz w:val="24"/>
          <w:szCs w:val="24"/>
        </w:rPr>
        <w:t>80</w:t>
      </w:r>
    </w:p>
    <w:p w14:paraId="6D67A2BF" w14:textId="35078F9C" w:rsidR="001E5CB9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Tornaterem                                                         21</w:t>
      </w:r>
    </w:p>
    <w:p w14:paraId="28014641" w14:textId="057B2A7B" w:rsidR="001E5CB9" w:rsidRPr="005F7252" w:rsidRDefault="001C75A1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Szociális és terápiás csoport                             </w:t>
      </w:r>
      <w:r w:rsidR="00A17640" w:rsidRPr="005F7252">
        <w:rPr>
          <w:rFonts w:ascii="Times New Roman" w:hAnsi="Times New Roman" w:cs="Times New Roman"/>
          <w:sz w:val="24"/>
          <w:szCs w:val="24"/>
        </w:rPr>
        <w:t xml:space="preserve"> 53 </w:t>
      </w:r>
    </w:p>
    <w:p w14:paraId="5B54DF65" w14:textId="7E1D141B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Foglalkoztatási csoport 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54 </w:t>
      </w:r>
    </w:p>
    <w:p w14:paraId="5EB70B03" w14:textId="349F6373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F7252">
        <w:rPr>
          <w:rFonts w:ascii="Times New Roman" w:hAnsi="Times New Roman" w:cs="Times New Roman"/>
          <w:sz w:val="24"/>
          <w:szCs w:val="24"/>
        </w:rPr>
        <w:t>Kultúr</w:t>
      </w:r>
      <w:proofErr w:type="spellEnd"/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75 </w:t>
      </w:r>
    </w:p>
    <w:p w14:paraId="1F62CCC8" w14:textId="12C54E35" w:rsidR="001E5CB9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F7252">
        <w:rPr>
          <w:rFonts w:ascii="Times New Roman" w:hAnsi="Times New Roman" w:cs="Times New Roman"/>
          <w:sz w:val="24"/>
          <w:szCs w:val="24"/>
        </w:rPr>
        <w:t>Kézmű</w:t>
      </w:r>
      <w:proofErr w:type="spellEnd"/>
      <w:r w:rsidRPr="005F7252">
        <w:rPr>
          <w:rFonts w:ascii="Times New Roman" w:hAnsi="Times New Roman" w:cs="Times New Roman"/>
          <w:sz w:val="24"/>
          <w:szCs w:val="24"/>
        </w:rPr>
        <w:t xml:space="preserve"> foglalkoztató</w:t>
      </w:r>
      <w:r w:rsidR="001C75A1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81; 39 </w:t>
      </w:r>
    </w:p>
    <w:p w14:paraId="18A76DC2" w14:textId="77777777" w:rsidR="001E5CB9" w:rsidRPr="005F7252" w:rsidRDefault="001E5CB9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EF2EA9A" w14:textId="77777777" w:rsidR="00EE589F" w:rsidRDefault="00EE589F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8A4D05" w14:textId="3B664F09" w:rsidR="00E02512" w:rsidRPr="005F7252" w:rsidRDefault="00A1764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Osztályok</w:t>
      </w:r>
      <w:r w:rsidR="00E02512"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051D1C" w:rsidRPr="005F72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51D1C" w:rsidRPr="005F72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1D1C" w:rsidRPr="005F7252">
        <w:rPr>
          <w:rFonts w:ascii="Times New Roman" w:hAnsi="Times New Roman" w:cs="Times New Roman"/>
          <w:sz w:val="24"/>
          <w:szCs w:val="24"/>
        </w:rPr>
        <w:t xml:space="preserve">                        mellék száma:</w:t>
      </w:r>
    </w:p>
    <w:p w14:paraId="3F4EE77B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EF743" w14:textId="479240C9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„A” földszint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45 </w:t>
      </w:r>
    </w:p>
    <w:p w14:paraId="0838F4C1" w14:textId="281F0A16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 I. Jobb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7252">
        <w:rPr>
          <w:rFonts w:ascii="Times New Roman" w:hAnsi="Times New Roman" w:cs="Times New Roman"/>
          <w:sz w:val="24"/>
          <w:szCs w:val="24"/>
        </w:rPr>
        <w:t>30</w:t>
      </w:r>
    </w:p>
    <w:p w14:paraId="364CEBC9" w14:textId="33A86650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„A” I. Bal osztály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7252">
        <w:rPr>
          <w:rFonts w:ascii="Times New Roman" w:hAnsi="Times New Roman" w:cs="Times New Roman"/>
          <w:sz w:val="24"/>
          <w:szCs w:val="24"/>
        </w:rPr>
        <w:t>89</w:t>
      </w:r>
    </w:p>
    <w:p w14:paraId="47698847" w14:textId="5E69E9B2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5F7252">
        <w:rPr>
          <w:rFonts w:ascii="Times New Roman" w:hAnsi="Times New Roman" w:cs="Times New Roman"/>
          <w:sz w:val="24"/>
          <w:szCs w:val="24"/>
        </w:rPr>
        <w:t>A”II</w:t>
      </w:r>
      <w:proofErr w:type="gramEnd"/>
      <w:r w:rsidRPr="005F7252">
        <w:rPr>
          <w:rFonts w:ascii="Times New Roman" w:hAnsi="Times New Roman" w:cs="Times New Roman"/>
          <w:sz w:val="24"/>
          <w:szCs w:val="24"/>
        </w:rPr>
        <w:t xml:space="preserve">. Jobb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27 </w:t>
      </w:r>
    </w:p>
    <w:p w14:paraId="64E0AE1B" w14:textId="01EB4A40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„A” II. Bal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86 </w:t>
      </w:r>
    </w:p>
    <w:p w14:paraId="5A61B2C0" w14:textId="3A8C3917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„C” földszint osztály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7252">
        <w:rPr>
          <w:rFonts w:ascii="Times New Roman" w:hAnsi="Times New Roman" w:cs="Times New Roman"/>
          <w:sz w:val="24"/>
          <w:szCs w:val="24"/>
        </w:rPr>
        <w:t>71</w:t>
      </w:r>
    </w:p>
    <w:p w14:paraId="0CF7EC26" w14:textId="3B1F74DE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 „B” 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589F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36 </w:t>
      </w:r>
    </w:p>
    <w:p w14:paraId="7AC1F522" w14:textId="03BEA62E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„C” 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72 </w:t>
      </w:r>
    </w:p>
    <w:p w14:paraId="7BA39A0B" w14:textId="665C6175" w:rsidR="00E02512" w:rsidRPr="005F7252" w:rsidRDefault="00A1764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„B” II.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 xml:space="preserve">35 </w:t>
      </w:r>
    </w:p>
    <w:p w14:paraId="76B7CDA8" w14:textId="6E862312" w:rsidR="00E02512" w:rsidRPr="005F7252" w:rsidRDefault="00A17640" w:rsidP="00E0251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„C” II. osztály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74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C8833" w14:textId="7B7C18F8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Betegszoba </w:t>
      </w:r>
      <w:r w:rsidR="00B50A70" w:rsidRPr="005F725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F7252">
        <w:rPr>
          <w:rFonts w:ascii="Times New Roman" w:hAnsi="Times New Roman" w:cs="Times New Roman"/>
          <w:sz w:val="24"/>
          <w:szCs w:val="24"/>
        </w:rPr>
        <w:t>83</w:t>
      </w:r>
    </w:p>
    <w:p w14:paraId="37825A18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69C0D19" w14:textId="77777777" w:rsidR="00E02512" w:rsidRPr="005F7252" w:rsidRDefault="00E02512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A51B7B6" w14:textId="5EEDE560" w:rsidR="00B50A70" w:rsidRPr="005F7252" w:rsidRDefault="00B50A70" w:rsidP="00A1764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  <w:r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Lakóotthon: </w:t>
      </w:r>
      <w:r w:rsidR="00A17640" w:rsidRPr="005F7252">
        <w:rPr>
          <w:rFonts w:ascii="Times New Roman" w:hAnsi="Times New Roman" w:cs="Times New Roman"/>
          <w:b/>
          <w:bCs/>
          <w:sz w:val="24"/>
          <w:szCs w:val="24"/>
        </w:rPr>
        <w:t xml:space="preserve">06-94/380-890 </w:t>
      </w:r>
    </w:p>
    <w:p w14:paraId="5DE2E866" w14:textId="77777777" w:rsidR="00B50A70" w:rsidRPr="005F7252" w:rsidRDefault="00B50A70" w:rsidP="00A176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8445A57" w14:textId="5743DFD8" w:rsidR="00B50A70" w:rsidRPr="005F7252" w:rsidRDefault="00A17640" w:rsidP="00B50A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>Központi elektronikus levélcím</w:t>
      </w:r>
      <w:r w:rsidR="00B50A70" w:rsidRPr="005F7252">
        <w:rPr>
          <w:rFonts w:ascii="Times New Roman" w:hAnsi="Times New Roman" w:cs="Times New Roman"/>
          <w:sz w:val="24"/>
          <w:szCs w:val="24"/>
        </w:rPr>
        <w:t>: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50A70" w:rsidRPr="00E03C4F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szakositott@gotthardotthon.hu</w:t>
        </w:r>
      </w:hyperlink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  <w:r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F4ECA" w14:textId="77777777" w:rsidR="00B50A70" w:rsidRPr="005F7252" w:rsidRDefault="00B50A70" w:rsidP="00B50A70">
      <w:pPr>
        <w:rPr>
          <w:rFonts w:ascii="Times New Roman" w:hAnsi="Times New Roman" w:cs="Times New Roman"/>
          <w:sz w:val="24"/>
          <w:szCs w:val="24"/>
        </w:rPr>
      </w:pPr>
    </w:p>
    <w:p w14:paraId="61391760" w14:textId="6A2CE46B" w:rsidR="00A441AC" w:rsidRPr="005F7252" w:rsidRDefault="00A17640" w:rsidP="00B50A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252">
        <w:rPr>
          <w:rFonts w:ascii="Times New Roman" w:hAnsi="Times New Roman" w:cs="Times New Roman"/>
          <w:sz w:val="24"/>
          <w:szCs w:val="24"/>
        </w:rPr>
        <w:t xml:space="preserve">Intézményi honlap: </w:t>
      </w:r>
      <w:hyperlink r:id="rId6" w:history="1">
        <w:r w:rsidR="00B50A70" w:rsidRPr="00E03C4F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www.gotthardotthon.hu</w:t>
        </w:r>
      </w:hyperlink>
      <w:r w:rsidR="00B50A70" w:rsidRPr="005F725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41AC" w:rsidRPr="005F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58F"/>
    <w:multiLevelType w:val="hybridMultilevel"/>
    <w:tmpl w:val="A6686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0"/>
    <w:rsid w:val="00051D1C"/>
    <w:rsid w:val="000D1C28"/>
    <w:rsid w:val="001C75A1"/>
    <w:rsid w:val="001E5CB9"/>
    <w:rsid w:val="004A14E4"/>
    <w:rsid w:val="005F7252"/>
    <w:rsid w:val="006A16D0"/>
    <w:rsid w:val="007A1A92"/>
    <w:rsid w:val="007E4F73"/>
    <w:rsid w:val="00A17640"/>
    <w:rsid w:val="00A441AC"/>
    <w:rsid w:val="00B118C7"/>
    <w:rsid w:val="00B50A70"/>
    <w:rsid w:val="00BA243D"/>
    <w:rsid w:val="00C57F7B"/>
    <w:rsid w:val="00D87BB8"/>
    <w:rsid w:val="00E02512"/>
    <w:rsid w:val="00E03C4F"/>
    <w:rsid w:val="00ED302D"/>
    <w:rsid w:val="00E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7576"/>
  <w15:chartTrackingRefBased/>
  <w15:docId w15:val="{7B581632-CF1E-4AF3-924D-43385F3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76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0A7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0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tthardotthon.hu" TargetMode="Externa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20</cp:revision>
  <dcterms:created xsi:type="dcterms:W3CDTF">2022-02-09T12:58:00Z</dcterms:created>
  <dcterms:modified xsi:type="dcterms:W3CDTF">2022-02-09T13:57:00Z</dcterms:modified>
</cp:coreProperties>
</file>